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F73" w:rsidRPr="0093463E" w:rsidRDefault="00E91F73" w:rsidP="00E91F73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463E">
        <w:rPr>
          <w:i/>
          <w:sz w:val="18"/>
          <w:szCs w:val="18"/>
        </w:rPr>
        <w:t>Allegato 1)</w:t>
      </w:r>
    </w:p>
    <w:p w:rsidR="00E91F73" w:rsidRDefault="00E91F73" w:rsidP="00E91F73">
      <w:pPr>
        <w:spacing w:after="0" w:line="240" w:lineRule="auto"/>
      </w:pPr>
    </w:p>
    <w:p w:rsidR="00E91F73" w:rsidRDefault="00E91F73" w:rsidP="00E91F73">
      <w:pPr>
        <w:spacing w:after="0" w:line="240" w:lineRule="auto"/>
        <w:ind w:left="6372"/>
      </w:pPr>
      <w:r>
        <w:t xml:space="preserve">Spett.le </w:t>
      </w:r>
    </w:p>
    <w:p w:rsidR="00E91F73" w:rsidRDefault="00E91F73" w:rsidP="00E91F73">
      <w:pPr>
        <w:spacing w:after="0" w:line="240" w:lineRule="auto"/>
        <w:ind w:left="6372"/>
      </w:pPr>
      <w:r>
        <w:t>Università degli Studi di Siena</w:t>
      </w:r>
    </w:p>
    <w:p w:rsidR="00E91F73" w:rsidRDefault="00E91F73" w:rsidP="00E91F73">
      <w:pPr>
        <w:spacing w:after="0" w:line="240" w:lineRule="auto"/>
        <w:ind w:left="6372"/>
      </w:pPr>
      <w:r>
        <w:t>Banchi di Sotto</w:t>
      </w:r>
      <w:r w:rsidR="006C2C63">
        <w:t xml:space="preserve"> n.</w:t>
      </w:r>
      <w:r>
        <w:t xml:space="preserve"> 55</w:t>
      </w:r>
    </w:p>
    <w:p w:rsidR="00E91F73" w:rsidRDefault="00E91F73" w:rsidP="00E91F73">
      <w:pPr>
        <w:spacing w:after="0" w:line="240" w:lineRule="auto"/>
        <w:ind w:left="6372"/>
      </w:pPr>
      <w:r>
        <w:t>53100 Siena</w:t>
      </w:r>
    </w:p>
    <w:p w:rsidR="00E91F73" w:rsidRDefault="00567F1E" w:rsidP="00E91F73">
      <w:pPr>
        <w:spacing w:after="0" w:line="240" w:lineRule="auto"/>
        <w:ind w:left="6372"/>
      </w:pPr>
      <w:hyperlink r:id="rId5" w:history="1">
        <w:r w:rsidR="00E91F73" w:rsidRPr="007D00F8">
          <w:rPr>
            <w:rStyle w:val="Collegamentoipertestuale"/>
          </w:rPr>
          <w:t>rettore@pec.unisipec.it</w:t>
        </w:r>
      </w:hyperlink>
    </w:p>
    <w:p w:rsidR="00E91F73" w:rsidRDefault="00E91F73" w:rsidP="00E91F73">
      <w:pPr>
        <w:spacing w:after="0" w:line="240" w:lineRule="auto"/>
      </w:pPr>
    </w:p>
    <w:p w:rsidR="006C2C63" w:rsidRDefault="006C2C63" w:rsidP="006C2C63">
      <w:pPr>
        <w:spacing w:after="0"/>
        <w:jc w:val="center"/>
        <w:rPr>
          <w:b/>
        </w:rPr>
      </w:pPr>
      <w:r>
        <w:rPr>
          <w:b/>
        </w:rPr>
        <w:t>MANIFESTAZIONE D’INTERESSE IN RISPOSTA ALL’AVVISO PUBBLICATO</w:t>
      </w:r>
    </w:p>
    <w:p w:rsidR="006C2C63" w:rsidRPr="006C2C63" w:rsidRDefault="006C2C63" w:rsidP="006C2C63">
      <w:pPr>
        <w:spacing w:after="0"/>
        <w:jc w:val="center"/>
        <w:rPr>
          <w:b/>
        </w:rPr>
      </w:pPr>
      <w:r>
        <w:rPr>
          <w:b/>
        </w:rPr>
        <w:t>P</w:t>
      </w:r>
      <w:r w:rsidRPr="006C2C63">
        <w:rPr>
          <w:b/>
        </w:rPr>
        <w:t>ER L’AFFIDAMENTO</w:t>
      </w:r>
      <w:r>
        <w:rPr>
          <w:b/>
        </w:rPr>
        <w:t xml:space="preserve"> </w:t>
      </w:r>
      <w:r w:rsidRPr="006C2C63">
        <w:rPr>
          <w:b/>
        </w:rPr>
        <w:t>A CENTRI DI ASSISTENZA FISCALE (CAF)</w:t>
      </w:r>
      <w:r w:rsidR="00D325B0">
        <w:rPr>
          <w:b/>
        </w:rPr>
        <w:t xml:space="preserve"> </w:t>
      </w:r>
      <w:r w:rsidRPr="006C2C63">
        <w:rPr>
          <w:b/>
        </w:rPr>
        <w:t>DEL SERVIZIO RIVOLTO AGLI/ALLE STUDENTI/SSE FISCALMENTE NON RESIDENTI</w:t>
      </w:r>
      <w:r>
        <w:rPr>
          <w:b/>
        </w:rPr>
        <w:t xml:space="preserve"> </w:t>
      </w:r>
      <w:r w:rsidRPr="006C2C63">
        <w:rPr>
          <w:b/>
        </w:rPr>
        <w:t>ISCRITTI/E ALL’UNIVERSITÀ DEGLI STUDI DI SIENA,</w:t>
      </w:r>
    </w:p>
    <w:p w:rsidR="006C2C63" w:rsidRPr="006C2C63" w:rsidRDefault="006C2C63" w:rsidP="006C2C63">
      <w:pPr>
        <w:spacing w:after="0"/>
        <w:jc w:val="center"/>
        <w:rPr>
          <w:b/>
        </w:rPr>
      </w:pPr>
      <w:r w:rsidRPr="006C2C63">
        <w:rPr>
          <w:b/>
        </w:rPr>
        <w:t>PER LA COMPILAZIONE, GESTIONE E TRASMISSIONE DELL’ISEE UNIVERSITARIO PARIFICATO</w:t>
      </w:r>
    </w:p>
    <w:p w:rsidR="00E91F73" w:rsidRDefault="006C2C63" w:rsidP="006C2C63">
      <w:pPr>
        <w:spacing w:after="0"/>
        <w:jc w:val="center"/>
        <w:rPr>
          <w:b/>
        </w:rPr>
      </w:pPr>
      <w:r w:rsidRPr="006C2C63">
        <w:rPr>
          <w:b/>
        </w:rPr>
        <w:t>CIG Z343784B59</w:t>
      </w:r>
    </w:p>
    <w:p w:rsidR="00E91F73" w:rsidRPr="0093463E" w:rsidRDefault="00E91F73" w:rsidP="00E91F73">
      <w:pPr>
        <w:spacing w:after="0" w:line="240" w:lineRule="auto"/>
        <w:rPr>
          <w:b/>
        </w:rPr>
      </w:pPr>
    </w:p>
    <w:p w:rsidR="00E91F73" w:rsidRDefault="00E91F73" w:rsidP="00E91F73">
      <w:pPr>
        <w:spacing w:after="0" w:line="480" w:lineRule="auto"/>
        <w:jc w:val="both"/>
      </w:pPr>
      <w:r>
        <w:t>Il/la sottoscritto/a</w:t>
      </w:r>
      <w:r w:rsidR="00D325B0">
        <w:t xml:space="preserve"> </w:t>
      </w:r>
      <w:r w:rsidR="00AA0A0E">
        <w:t>____________________</w:t>
      </w:r>
      <w:r>
        <w:t>______________________________________</w:t>
      </w:r>
      <w:r w:rsidR="00D325B0">
        <w:t xml:space="preserve">, nato/a </w:t>
      </w:r>
      <w:proofErr w:type="spellStart"/>
      <w:r w:rsidR="00D325B0">
        <w:t>a</w:t>
      </w:r>
      <w:proofErr w:type="spellEnd"/>
      <w:r w:rsidR="00D325B0">
        <w:t xml:space="preserve"> </w:t>
      </w:r>
      <w:r w:rsidR="00AA0A0E">
        <w:t>______</w:t>
      </w:r>
      <w:r w:rsidR="00D325B0">
        <w:t>______________________</w:t>
      </w:r>
      <w:r w:rsidR="00AA0A0E">
        <w:t xml:space="preserve"> (____)</w:t>
      </w:r>
      <w:r w:rsidR="00D325B0">
        <w:t xml:space="preserve">, il giorno ____________________, domiciliato/a per la carica presso la sede legale </w:t>
      </w:r>
      <w:r w:rsidR="00D325B0" w:rsidRPr="00D325B0">
        <w:rPr>
          <w:i/>
        </w:rPr>
        <w:t>infra</w:t>
      </w:r>
      <w:r w:rsidR="00D325B0">
        <w:rPr>
          <w:i/>
        </w:rPr>
        <w:t xml:space="preserve"> </w:t>
      </w:r>
      <w:r w:rsidR="00D325B0" w:rsidRPr="00D325B0">
        <w:t>specificata</w:t>
      </w:r>
      <w:r w:rsidR="00D325B0">
        <w:t>, c</w:t>
      </w:r>
      <w:r>
        <w:t xml:space="preserve">odice fiscale </w:t>
      </w:r>
      <w:r w:rsidR="00AA0A0E">
        <w:t>__</w:t>
      </w:r>
      <w:r>
        <w:t>__________________________</w:t>
      </w:r>
      <w:r w:rsidR="00AA0A0E">
        <w:t>____</w:t>
      </w:r>
      <w:r w:rsidR="00D325B0">
        <w:t xml:space="preserve"> </w:t>
      </w:r>
      <w:r>
        <w:t>in qualità di (</w:t>
      </w:r>
      <w:r w:rsidR="00D325B0">
        <w:t xml:space="preserve">indicare la </w:t>
      </w:r>
      <w:r>
        <w:t>carica sociale) ______________________________________________</w:t>
      </w:r>
      <w:r w:rsidR="00D325B0">
        <w:t xml:space="preserve"> e, in quanto tale, legale rappresentante </w:t>
      </w:r>
      <w:r>
        <w:t>del CAF</w:t>
      </w:r>
      <w:r w:rsidR="00D325B0">
        <w:t xml:space="preserve"> denominato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1F73" w:rsidTr="00AB5E31">
        <w:trPr>
          <w:trHeight w:val="1088"/>
        </w:trPr>
        <w:tc>
          <w:tcPr>
            <w:tcW w:w="9628" w:type="dxa"/>
          </w:tcPr>
          <w:p w:rsidR="00E91F73" w:rsidRDefault="00E91F73" w:rsidP="00AB5E31">
            <w:pPr>
              <w:spacing w:line="480" w:lineRule="auto"/>
              <w:jc w:val="both"/>
            </w:pPr>
          </w:p>
        </w:tc>
      </w:tr>
    </w:tbl>
    <w:p w:rsidR="00E91F73" w:rsidRDefault="00E91F73" w:rsidP="00E91F73">
      <w:pPr>
        <w:spacing w:after="0" w:line="240" w:lineRule="auto"/>
        <w:jc w:val="both"/>
      </w:pPr>
    </w:p>
    <w:p w:rsidR="00E91F73" w:rsidRDefault="00E91F73" w:rsidP="00E91F73">
      <w:pPr>
        <w:spacing w:after="0" w:line="480" w:lineRule="auto"/>
        <w:jc w:val="both"/>
      </w:pPr>
      <w:r>
        <w:t xml:space="preserve">con sede legale in ____________________________________ </w:t>
      </w:r>
      <w:r w:rsidR="00D325B0">
        <w:t>P</w:t>
      </w:r>
      <w:r>
        <w:t xml:space="preserve">rovincia </w:t>
      </w:r>
      <w:r w:rsidR="00D325B0">
        <w:t xml:space="preserve">di </w:t>
      </w:r>
      <w:r>
        <w:t>___________</w:t>
      </w:r>
      <w:r w:rsidR="00D325B0">
        <w:t xml:space="preserve"> V</w:t>
      </w:r>
      <w:r>
        <w:t>ia/</w:t>
      </w:r>
      <w:r w:rsidR="00D325B0">
        <w:t>P</w:t>
      </w:r>
      <w:r>
        <w:t>iazza _____________________________________</w:t>
      </w:r>
      <w:r w:rsidR="00D325B0">
        <w:t xml:space="preserve"> </w:t>
      </w:r>
      <w:r>
        <w:t>n. _______</w:t>
      </w:r>
      <w:r w:rsidR="00D325B0">
        <w:t xml:space="preserve"> </w:t>
      </w:r>
      <w:r>
        <w:t>CAP</w:t>
      </w:r>
      <w:r w:rsidR="00D325B0">
        <w:t xml:space="preserve"> </w:t>
      </w:r>
      <w:r>
        <w:t>________</w:t>
      </w:r>
      <w:r w:rsidR="00D325B0">
        <w:t xml:space="preserve"> </w:t>
      </w:r>
      <w:r>
        <w:t>codice fiscale</w:t>
      </w:r>
      <w:r w:rsidR="00D325B0">
        <w:t xml:space="preserve"> _____________________________ </w:t>
      </w:r>
      <w:r>
        <w:t>partita I.V.A. n. ________________________________</w:t>
      </w:r>
      <w:r w:rsidR="00D325B0">
        <w:t xml:space="preserve"> </w:t>
      </w:r>
      <w:r>
        <w:t>indirizzo PEC</w:t>
      </w:r>
      <w:r w:rsidR="00AA0A0E">
        <w:t xml:space="preserve"> </w:t>
      </w:r>
      <w:r>
        <w:t>________________________________________</w:t>
      </w:r>
      <w:r w:rsidR="00D325B0">
        <w:t xml:space="preserve"> </w:t>
      </w:r>
      <w:r w:rsidR="00D325B0" w:rsidRPr="00D325B0">
        <w:t>indirizzo ma</w:t>
      </w:r>
      <w:r w:rsidR="00AA0A0E">
        <w:t xml:space="preserve">il </w:t>
      </w:r>
      <w:r w:rsidR="00D325B0" w:rsidRPr="00D325B0">
        <w:t>____________________________________</w:t>
      </w:r>
      <w:r w:rsidR="00D325B0">
        <w:t xml:space="preserve"> </w:t>
      </w:r>
      <w:r>
        <w:t>numero di telefono _________________________</w:t>
      </w:r>
      <w:r w:rsidR="00D325B0">
        <w:t xml:space="preserve"> d</w:t>
      </w:r>
      <w:r>
        <w:t xml:space="preserve">omicilio eletto per le comunicazioni </w:t>
      </w:r>
      <w:r w:rsidR="00D325B0">
        <w:t>(</w:t>
      </w:r>
      <w:r>
        <w:t>se diverso dalla sede legale</w:t>
      </w:r>
      <w:r w:rsidR="00D325B0">
        <w:t>)</w:t>
      </w:r>
      <w:r>
        <w:t>:</w:t>
      </w:r>
    </w:p>
    <w:p w:rsidR="00E91F73" w:rsidRDefault="00D325B0" w:rsidP="00E91F73">
      <w:pPr>
        <w:spacing w:after="0" w:line="480" w:lineRule="auto"/>
        <w:jc w:val="both"/>
      </w:pPr>
      <w:r>
        <w:t xml:space="preserve">città </w:t>
      </w:r>
      <w:r w:rsidR="00AA0A0E">
        <w:t>____</w:t>
      </w:r>
      <w:r>
        <w:t xml:space="preserve">________________ Provincia </w:t>
      </w:r>
      <w:r w:rsidR="00AA0A0E">
        <w:t>___</w:t>
      </w:r>
      <w:r>
        <w:t>__________ V</w:t>
      </w:r>
      <w:r w:rsidR="00E91F73">
        <w:t>ia/</w:t>
      </w:r>
      <w:r>
        <w:t>P</w:t>
      </w:r>
      <w:r w:rsidR="00E91F73">
        <w:t>iaz</w:t>
      </w:r>
      <w:r>
        <w:t xml:space="preserve">za </w:t>
      </w:r>
      <w:r w:rsidR="00E91F73">
        <w:t>_________________________________</w:t>
      </w:r>
      <w:r>
        <w:t xml:space="preserve"> </w:t>
      </w:r>
      <w:r w:rsidR="00E91F73">
        <w:t>n. _______</w:t>
      </w:r>
      <w:r>
        <w:t xml:space="preserve"> </w:t>
      </w:r>
      <w:r w:rsidR="00E91F73">
        <w:t>CAP</w:t>
      </w:r>
      <w:r>
        <w:t xml:space="preserve"> </w:t>
      </w:r>
      <w:r w:rsidR="00E91F73">
        <w:t>________</w:t>
      </w:r>
      <w:r>
        <w:t xml:space="preserve"> </w:t>
      </w:r>
      <w:r w:rsidR="00E91F73">
        <w:t>indirizzo PEC ___________________________________</w:t>
      </w:r>
      <w:r>
        <w:t xml:space="preserve"> </w:t>
      </w:r>
      <w:r w:rsidR="00E91F73">
        <w:t>indirizzo mail</w:t>
      </w:r>
      <w:r w:rsidR="00AA0A0E">
        <w:t xml:space="preserve"> </w:t>
      </w:r>
      <w:r w:rsidR="00E91F73">
        <w:t>_________________________________________</w:t>
      </w:r>
      <w:r>
        <w:t xml:space="preserve"> </w:t>
      </w:r>
      <w:r w:rsidR="00E91F73">
        <w:t>numero di telefono</w:t>
      </w:r>
      <w:r w:rsidR="00AA0A0E">
        <w:t xml:space="preserve"> </w:t>
      </w:r>
      <w:r w:rsidR="00E91F73">
        <w:t>______________________________</w:t>
      </w:r>
    </w:p>
    <w:p w:rsidR="00E91F73" w:rsidRDefault="00E91F73" w:rsidP="00E91F73">
      <w:pPr>
        <w:spacing w:after="0" w:line="480" w:lineRule="auto"/>
        <w:jc w:val="center"/>
      </w:pPr>
      <w:r>
        <w:t>MANIFESTA</w:t>
      </w:r>
      <w:r w:rsidR="00D325B0">
        <w:t xml:space="preserve"> INTERESSE</w:t>
      </w:r>
    </w:p>
    <w:p w:rsidR="00D325B0" w:rsidRDefault="00E91F73" w:rsidP="00AA0A0E">
      <w:pPr>
        <w:jc w:val="both"/>
      </w:pPr>
      <w:r>
        <w:t xml:space="preserve">per l’affidamento del servizio </w:t>
      </w:r>
      <w:r w:rsidR="00D325B0">
        <w:t>di informazione, compilazione, gestione e trasmissione a</w:t>
      </w:r>
      <w:r w:rsidR="009C0D02">
        <w:t xml:space="preserve">ll’Università degli Studi di Siena </w:t>
      </w:r>
      <w:r w:rsidR="00D325B0">
        <w:t>delle Attestazioni ISEE Universitario Parificate, necessarie alla richiesta dei benefici gestiti dall’Università di Siena, riservate alle seguenti categorie di studenti/esse:</w:t>
      </w:r>
    </w:p>
    <w:p w:rsidR="00D325B0" w:rsidRDefault="00D325B0" w:rsidP="00AA0A0E">
      <w:pPr>
        <w:jc w:val="both"/>
      </w:pPr>
      <w:r>
        <w:lastRenderedPageBreak/>
        <w:t>a) stranieri/e non residenti in Italia;</w:t>
      </w:r>
    </w:p>
    <w:p w:rsidR="00D325B0" w:rsidRDefault="00D325B0" w:rsidP="00AA0A0E">
      <w:pPr>
        <w:jc w:val="both"/>
      </w:pPr>
      <w:r>
        <w:t>b) stranieri/e residenti o soggiornanti in Italia, ma non autonomi/e (art. 8 DPCM 159/2013), aventi il nucleo familiare d’origine residente in Paese diverso dall’Italia, con redditi percepiti e/o patrimoni detenuti all’estero c) italiani/e residenti all’estero non iscritti/e all’AIRE.</w:t>
      </w:r>
    </w:p>
    <w:p w:rsidR="00E91F73" w:rsidRDefault="00D325B0" w:rsidP="00AA0A0E">
      <w:pPr>
        <w:jc w:val="both"/>
      </w:pPr>
      <w:r>
        <w:t>che – iscritti/e o intenzionati/e ad iscriversi all’Ateneo – in quanti tali non possono richiedere, ai sensi della normativa vigente, l’ISEE Universitario tramite la piattaforma INPS</w:t>
      </w:r>
      <w:r w:rsidR="00E91F73">
        <w:t>.</w:t>
      </w:r>
    </w:p>
    <w:p w:rsidR="00E91F73" w:rsidRDefault="00E91F73" w:rsidP="00D325B0">
      <w:pPr>
        <w:spacing w:after="0" w:line="480" w:lineRule="auto"/>
        <w:jc w:val="center"/>
      </w:pPr>
      <w:r>
        <w:t>A TAL FINE</w:t>
      </w:r>
    </w:p>
    <w:p w:rsidR="00E91F73" w:rsidRDefault="00E91F73" w:rsidP="00E91F73">
      <w:r>
        <w:t xml:space="preserve">consapevole della responsabilità penale in cui incorre chi sottoscrive dichiarazioni mendaci e delle relative sanzioni penali di cui all’art. 76 del D.P.R. 445/2000 e </w:t>
      </w:r>
      <w:proofErr w:type="spellStart"/>
      <w:r>
        <w:t>ss.mm.ii</w:t>
      </w:r>
      <w:proofErr w:type="spellEnd"/>
      <w:r w:rsidR="00D325B0">
        <w:t>.</w:t>
      </w:r>
    </w:p>
    <w:p w:rsidR="00E91F73" w:rsidRDefault="00E91F73" w:rsidP="00E91F73">
      <w:pPr>
        <w:jc w:val="center"/>
      </w:pPr>
      <w:r>
        <w:t>DICHIARA</w:t>
      </w:r>
    </w:p>
    <w:p w:rsidR="00E91F73" w:rsidRDefault="00E91F73" w:rsidP="00D325B0">
      <w:pPr>
        <w:jc w:val="both"/>
      </w:pPr>
      <w:r>
        <w:t xml:space="preserve">1. di possedere tutti i requisiti di ordine generale per contrattare con la pubblica amministrazione e che pertanto non sussiste alcuna delle cause di esclusione di cui all’art. 80 del decreto legislativo 18 aprile 2016, n. 50 (Codice dei contratti) e </w:t>
      </w:r>
      <w:proofErr w:type="spellStart"/>
      <w:r>
        <w:t>ss.mm.ii</w:t>
      </w:r>
      <w:proofErr w:type="spellEnd"/>
      <w:r w:rsidR="004B6F8E">
        <w:t>.</w:t>
      </w:r>
      <w:r>
        <w:t xml:space="preserve">, né ogni ulteriore divieto </w:t>
      </w:r>
      <w:r w:rsidR="009C0D02">
        <w:t xml:space="preserve">previsto </w:t>
      </w:r>
      <w:r>
        <w:t>ai sensi della normativa vigente;</w:t>
      </w:r>
    </w:p>
    <w:p w:rsidR="00E91F73" w:rsidRDefault="000E2A70" w:rsidP="00D325B0">
      <w:pPr>
        <w:jc w:val="both"/>
      </w:pPr>
      <w:r>
        <w:t xml:space="preserve">2. di </w:t>
      </w:r>
      <w:r w:rsidRPr="000E2A70">
        <w:t>garantire la trasmissione telematica a</w:t>
      </w:r>
      <w:r>
        <w:t xml:space="preserve">ll’Università degli Studi di Siena </w:t>
      </w:r>
      <w:r w:rsidRPr="000E2A70">
        <w:t>dei dati raccolti, tramite file .xml di dimensioni inferiori a 5MB e rispettando le specifiche (DTD) attualmente previste dall’INPS, nelle date di ogni anno solare</w:t>
      </w:r>
      <w:r>
        <w:t xml:space="preserve"> rispettivamente previste dall’avviso pubblico </w:t>
      </w:r>
      <w:r w:rsidRPr="000E2A70">
        <w:t>relativo all’affidamento del servizio in oggetto</w:t>
      </w:r>
      <w:r>
        <w:t xml:space="preserve"> per ciascun periodo </w:t>
      </w:r>
      <w:r w:rsidR="00AA0A0E">
        <w:t>annuale d</w:t>
      </w:r>
      <w:r>
        <w:t>i elabora</w:t>
      </w:r>
      <w:r w:rsidR="00AA0A0E">
        <w:t>z</w:t>
      </w:r>
      <w:r>
        <w:t>ione dell</w:t>
      </w:r>
      <w:r w:rsidR="00AA0A0E">
        <w:t>e</w:t>
      </w:r>
      <w:r>
        <w:t xml:space="preserve"> attestazioni</w:t>
      </w:r>
      <w:r w:rsidR="00AA0A0E">
        <w:t xml:space="preserve"> ed inoltre </w:t>
      </w:r>
      <w:r w:rsidR="00E91F73">
        <w:t xml:space="preserve">di aver preso visione e di accettare espressamente, senza condizione o riserva alcuna, tutte le </w:t>
      </w:r>
      <w:r>
        <w:t xml:space="preserve">ulteriori </w:t>
      </w:r>
      <w:r w:rsidR="00E91F73">
        <w:t xml:space="preserve">disposizioni e condizioni contenute nell’avviso pubblico </w:t>
      </w:r>
      <w:r w:rsidR="00AA0A0E">
        <w:t>suddetto</w:t>
      </w:r>
      <w:r w:rsidR="008B13C2">
        <w:t>, ivi inclus</w:t>
      </w:r>
      <w:r w:rsidR="009C0D02">
        <w:t>o</w:t>
      </w:r>
      <w:r>
        <w:t xml:space="preserve"> </w:t>
      </w:r>
      <w:r w:rsidR="00AA0A0E">
        <w:t>quanto previsto riguardo all’ammontare del</w:t>
      </w:r>
      <w:r>
        <w:t xml:space="preserve"> corrispettivo del servizio e </w:t>
      </w:r>
      <w:r w:rsidR="00AA0A0E">
        <w:t>al</w:t>
      </w:r>
      <w:r>
        <w:t>le sue modalità di pagamento a cura e carico dell’Università</w:t>
      </w:r>
      <w:r w:rsidR="00E91F73">
        <w:t>;</w:t>
      </w:r>
    </w:p>
    <w:p w:rsidR="00E91F73" w:rsidRDefault="00E91F73" w:rsidP="00D325B0">
      <w:pPr>
        <w:jc w:val="both"/>
      </w:pPr>
      <w:r>
        <w:t>3. di assumere a proprio carico tutti gli oneri assicurativi e previdenziali di legge, di osservare le norme vigenti in materia di sicurezza sul lavoro e di retribuzione dei lavoratori dipendenti;</w:t>
      </w:r>
    </w:p>
    <w:p w:rsidR="00E91F73" w:rsidRDefault="00E91F73" w:rsidP="00D325B0">
      <w:pPr>
        <w:jc w:val="both"/>
      </w:pPr>
      <w:r>
        <w:t xml:space="preserve">4. di disporre </w:t>
      </w:r>
      <w:r w:rsidR="000E2A70">
        <w:t xml:space="preserve">o comunque di garantire l’attivazione, preventivamente all’avvio del servizio, </w:t>
      </w:r>
      <w:r>
        <w:t>di idonea polizza assicurativa a copertura di eventuali danni cagionati agli utenti che si avvarranno del servizio in oggetto</w:t>
      </w:r>
      <w:r w:rsidR="000E2A70">
        <w:t xml:space="preserve"> in conseguenza di</w:t>
      </w:r>
      <w:r>
        <w:t xml:space="preserve"> </w:t>
      </w:r>
      <w:r w:rsidR="000E2A70" w:rsidRPr="000E2A70">
        <w:t>errori materiali o inadempienze commessi dagli operatori del CAF</w:t>
      </w:r>
      <w:r w:rsidR="000E2A70">
        <w:t xml:space="preserve"> </w:t>
      </w:r>
      <w:r>
        <w:t>e di impegnarsi a tenere indenne l’Università degli Studi di Siena da ogni eventuale responsabilità risarcitoria;</w:t>
      </w:r>
    </w:p>
    <w:p w:rsidR="00E91F73" w:rsidRDefault="00E91F73" w:rsidP="004B6F8E">
      <w:pPr>
        <w:jc w:val="both"/>
      </w:pPr>
      <w:r>
        <w:t xml:space="preserve">5. di essere in possesso </w:t>
      </w:r>
      <w:r w:rsidR="000E2A70">
        <w:t xml:space="preserve">e disporre </w:t>
      </w:r>
      <w:r>
        <w:t>di tutti i sottoelencati requisiti tecnico-professionali:</w:t>
      </w:r>
    </w:p>
    <w:p w:rsidR="00E91F73" w:rsidRDefault="00E91F73" w:rsidP="004B6F8E">
      <w:pPr>
        <w:jc w:val="both"/>
      </w:pPr>
      <w:r>
        <w:t>a) autorizzazione/abilitazione a svolgere l’attività di assistenza fiscale n. ____________________________</w:t>
      </w:r>
      <w:r w:rsidR="004B6F8E">
        <w:t xml:space="preserve"> </w:t>
      </w:r>
      <w:r>
        <w:t xml:space="preserve">rilasciata </w:t>
      </w:r>
      <w:r w:rsidR="004B6F8E">
        <w:t xml:space="preserve">in </w:t>
      </w:r>
      <w:r w:rsidR="004B6F8E">
        <w:t xml:space="preserve">data ____/___ /________ </w:t>
      </w:r>
      <w:r>
        <w:t>da _</w:t>
      </w:r>
      <w:r w:rsidR="004B6F8E">
        <w:t>_</w:t>
      </w:r>
      <w:r>
        <w:t>____________________________________________________</w:t>
      </w:r>
      <w:r w:rsidR="004B6F8E" w:rsidRPr="004B6F8E">
        <w:t xml:space="preserve"> e</w:t>
      </w:r>
      <w:r w:rsidR="004B6F8E">
        <w:t>d</w:t>
      </w:r>
      <w:r w:rsidR="009C0D02">
        <w:t xml:space="preserve"> </w:t>
      </w:r>
      <w:r w:rsidR="004B6F8E" w:rsidRPr="004B6F8E">
        <w:t>iscrizione ai relativi albi</w:t>
      </w:r>
      <w:r w:rsidR="009C0D02">
        <w:t xml:space="preserve"> n°</w:t>
      </w:r>
      <w:r w:rsidR="004B6F8E">
        <w:t xml:space="preserve"> ___________________________</w:t>
      </w:r>
      <w:r w:rsidR="009C0D02">
        <w:t xml:space="preserve"> del _________________________________</w:t>
      </w:r>
      <w:r>
        <w:t>;</w:t>
      </w:r>
    </w:p>
    <w:p w:rsidR="00E91F73" w:rsidRDefault="00E91F73" w:rsidP="004B6F8E">
      <w:pPr>
        <w:jc w:val="both"/>
      </w:pPr>
      <w:r>
        <w:t xml:space="preserve">b) </w:t>
      </w:r>
      <w:r w:rsidR="004B6F8E">
        <w:t xml:space="preserve">sedi aziendali elencate nell’allegato 1 alla presente manifestazione d’interesse, </w:t>
      </w:r>
      <w:r>
        <w:t xml:space="preserve">di </w:t>
      </w:r>
      <w:r w:rsidR="004B6F8E">
        <w:t xml:space="preserve">cui, </w:t>
      </w:r>
      <w:r>
        <w:t>almeno una</w:t>
      </w:r>
      <w:r w:rsidR="004B6F8E">
        <w:t>,</w:t>
      </w:r>
      <w:r>
        <w:t xml:space="preserve"> nella città e/o nella provincia di Siena;</w:t>
      </w:r>
    </w:p>
    <w:p w:rsidR="00E91F73" w:rsidRDefault="000E2A70" w:rsidP="004B6F8E">
      <w:pPr>
        <w:jc w:val="both"/>
      </w:pPr>
      <w:r>
        <w:t>6.</w:t>
      </w:r>
      <w:r w:rsidR="00E91F73">
        <w:t xml:space="preserve"> che il centro di raccolta unico è quello di ____________________________________________ (inserire indirizzo) il cui referente è il/la Sig./Sig.ra _____________________________________________ (inserire cognome e nome)</w:t>
      </w:r>
      <w:r w:rsidR="004B6F8E">
        <w:t>,</w:t>
      </w:r>
      <w:r w:rsidR="00E91F73">
        <w:t xml:space="preserve"> recapito telefonico</w:t>
      </w:r>
      <w:r w:rsidR="004B6F8E">
        <w:t xml:space="preserve"> </w:t>
      </w:r>
      <w:r w:rsidR="00E91F73">
        <w:t>________________________________________________________;</w:t>
      </w:r>
    </w:p>
    <w:p w:rsidR="00E91F73" w:rsidRDefault="000E2A70" w:rsidP="00D325B0">
      <w:pPr>
        <w:spacing w:after="0"/>
        <w:jc w:val="both"/>
      </w:pPr>
      <w:r>
        <w:t>7</w:t>
      </w:r>
      <w:r w:rsidR="00E91F73">
        <w:t>.</w:t>
      </w:r>
      <w:r w:rsidR="004B6F8E">
        <w:t xml:space="preserve"> </w:t>
      </w:r>
      <w:r w:rsidR="00E91F73">
        <w:t>che il referente per la presente procedura di affidamento del servizio è il/la Sig./Sig.ra</w:t>
      </w:r>
      <w:r w:rsidR="004B6F8E">
        <w:t xml:space="preserve"> </w:t>
      </w:r>
      <w:r w:rsidR="00E91F73">
        <w:t>________________</w:t>
      </w:r>
    </w:p>
    <w:p w:rsidR="00E91F73" w:rsidRDefault="00E91F73" w:rsidP="00D325B0">
      <w:pPr>
        <w:spacing w:after="0"/>
        <w:jc w:val="both"/>
      </w:pPr>
      <w:r>
        <w:t>_______________________________________________________________________________________</w:t>
      </w:r>
    </w:p>
    <w:p w:rsidR="00E91F73" w:rsidRDefault="00E91F73" w:rsidP="004B6F8E">
      <w:pPr>
        <w:jc w:val="both"/>
      </w:pPr>
      <w:r>
        <w:t>(</w:t>
      </w:r>
      <w:r w:rsidR="00567F1E">
        <w:t xml:space="preserve">inserire </w:t>
      </w:r>
      <w:r>
        <w:t>cognome e nome)</w:t>
      </w:r>
      <w:r w:rsidR="004B6F8E">
        <w:t>,</w:t>
      </w:r>
      <w:r>
        <w:t xml:space="preserve"> recapito telefonico</w:t>
      </w:r>
      <w:r w:rsidR="00567F1E">
        <w:t xml:space="preserve"> __</w:t>
      </w:r>
      <w:r>
        <w:t>_______________________________________________;</w:t>
      </w:r>
    </w:p>
    <w:p w:rsidR="000E2A70" w:rsidRDefault="000E2A70" w:rsidP="00D325B0">
      <w:pPr>
        <w:jc w:val="both"/>
      </w:pPr>
      <w:r>
        <w:t>8</w:t>
      </w:r>
      <w:r w:rsidR="00E91F73">
        <w:t>.</w:t>
      </w:r>
      <w:r>
        <w:t xml:space="preserve"> </w:t>
      </w:r>
      <w:r w:rsidR="00E91F73">
        <w:t xml:space="preserve">di autorizzare codesta </w:t>
      </w:r>
      <w:r w:rsidR="004B6F8E">
        <w:t>Università</w:t>
      </w:r>
      <w:r w:rsidR="00E91F73">
        <w:t xml:space="preserve"> a trasmettere le comunicazioni concernenti la procedura in oggetto per posta elettronica certificata (PEC) al seguente indirizzo</w:t>
      </w:r>
      <w:r w:rsidR="004B6F8E">
        <w:t xml:space="preserve"> </w:t>
      </w:r>
      <w:r w:rsidR="00E91F73">
        <w:t>__________________________________________</w:t>
      </w:r>
      <w:r>
        <w:t>.</w:t>
      </w:r>
    </w:p>
    <w:p w:rsidR="00E91F73" w:rsidRDefault="00E91F73" w:rsidP="004B6F8E">
      <w:pPr>
        <w:jc w:val="center"/>
      </w:pPr>
      <w:r>
        <w:lastRenderedPageBreak/>
        <w:t>ALLEGA</w:t>
      </w:r>
    </w:p>
    <w:p w:rsidR="00E91F73" w:rsidRDefault="00E91F73" w:rsidP="004B6F8E">
      <w:pPr>
        <w:pStyle w:val="Paragrafoelenco"/>
        <w:numPr>
          <w:ilvl w:val="0"/>
          <w:numId w:val="1"/>
        </w:numPr>
        <w:ind w:left="284" w:hanging="284"/>
        <w:jc w:val="both"/>
      </w:pPr>
      <w:r>
        <w:t xml:space="preserve">elenco delle sedi presso le quali lo studente può richiedere l’attestazione ISEEU Parificato come da modello allegato </w:t>
      </w:r>
      <w:r w:rsidR="006C2C63">
        <w:t>1</w:t>
      </w:r>
      <w:r>
        <w:t>,</w:t>
      </w:r>
    </w:p>
    <w:p w:rsidR="00E91F73" w:rsidRDefault="00E91F73" w:rsidP="004B6F8E">
      <w:pPr>
        <w:pStyle w:val="Paragrafoelenco"/>
        <w:numPr>
          <w:ilvl w:val="0"/>
          <w:numId w:val="1"/>
        </w:numPr>
        <w:ind w:left="284" w:hanging="284"/>
        <w:jc w:val="both"/>
      </w:pPr>
      <w:r>
        <w:t>fotocopia di un documento di identità in corso di validità del dichiarante.</w:t>
      </w:r>
    </w:p>
    <w:p w:rsidR="004B6F8E" w:rsidRDefault="004B6F8E" w:rsidP="00D325B0">
      <w:pPr>
        <w:jc w:val="both"/>
      </w:pPr>
    </w:p>
    <w:p w:rsidR="00E91F73" w:rsidRDefault="004B6F8E" w:rsidP="00D325B0">
      <w:pPr>
        <w:jc w:val="both"/>
      </w:pPr>
      <w:r>
        <w:t>(</w:t>
      </w:r>
      <w:r w:rsidR="00E91F73">
        <w:t>Luogo</w:t>
      </w:r>
      <w:r>
        <w:t>)</w:t>
      </w:r>
      <w:r w:rsidR="00E91F73">
        <w:t xml:space="preserve"> ____________________, </w:t>
      </w:r>
      <w:r>
        <w:t>(</w:t>
      </w:r>
      <w:r w:rsidR="00E91F73">
        <w:t>data</w:t>
      </w:r>
      <w:r>
        <w:t>)</w:t>
      </w:r>
      <w:r w:rsidR="00E91F73">
        <w:t xml:space="preserve"> __________________</w:t>
      </w:r>
    </w:p>
    <w:p w:rsidR="00E91F73" w:rsidRDefault="00E91F73" w:rsidP="00D325B0">
      <w:pPr>
        <w:jc w:val="both"/>
      </w:pPr>
    </w:p>
    <w:p w:rsidR="00E91F73" w:rsidRDefault="00E91F73" w:rsidP="00D325B0">
      <w:pPr>
        <w:jc w:val="both"/>
      </w:pPr>
      <w:r>
        <w:t>TIMBRO DELLA SOCIETÀ E FIRMA DEL LEGALE RAPPRESENTANTE/PROCURATORE</w:t>
      </w:r>
    </w:p>
    <w:p w:rsidR="007E61B6" w:rsidRDefault="00E91F73" w:rsidP="00D325B0">
      <w:pPr>
        <w:jc w:val="both"/>
      </w:pPr>
      <w:r>
        <w:t>____________________________________________</w:t>
      </w:r>
      <w:bookmarkStart w:id="0" w:name="_GoBack"/>
      <w:bookmarkEnd w:id="0"/>
      <w:r>
        <w:t>________________________</w:t>
      </w:r>
    </w:p>
    <w:sectPr w:rsidR="007E61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B1D5D"/>
    <w:multiLevelType w:val="hybridMultilevel"/>
    <w:tmpl w:val="C2A025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73"/>
    <w:rsid w:val="000B6F50"/>
    <w:rsid w:val="000E2A70"/>
    <w:rsid w:val="004B6F8E"/>
    <w:rsid w:val="00567F1E"/>
    <w:rsid w:val="006C2C63"/>
    <w:rsid w:val="007E61B6"/>
    <w:rsid w:val="008B13C2"/>
    <w:rsid w:val="009C0D02"/>
    <w:rsid w:val="00AA0A0E"/>
    <w:rsid w:val="00D325B0"/>
    <w:rsid w:val="00E91F73"/>
    <w:rsid w:val="00EB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EEBA"/>
  <w15:chartTrackingRefBased/>
  <w15:docId w15:val="{44C408D3-8629-497E-A8AC-51CD6A5C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1F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1F7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1F7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E9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ttore@pec.unisi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Siena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Chilin Marina</dc:creator>
  <cp:keywords/>
  <dc:description/>
  <cp:lastModifiedBy>Semplici Fabio</cp:lastModifiedBy>
  <cp:revision>5</cp:revision>
  <dcterms:created xsi:type="dcterms:W3CDTF">2022-04-10T16:58:00Z</dcterms:created>
  <dcterms:modified xsi:type="dcterms:W3CDTF">2022-08-23T22:16:00Z</dcterms:modified>
</cp:coreProperties>
</file>